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A07A" w14:textId="7777777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9CC7EA1" wp14:editId="335CD960">
            <wp:simplePos x="0" y="0"/>
            <wp:positionH relativeFrom="page">
              <wp:align>right</wp:align>
            </wp:positionH>
            <wp:positionV relativeFrom="page">
              <wp:posOffset>13335</wp:posOffset>
            </wp:positionV>
            <wp:extent cx="7553960" cy="3916680"/>
            <wp:effectExtent l="0" t="0" r="8890" b="7620"/>
            <wp:wrapNone/>
            <wp:docPr id="988741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4197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56">
        <w:rPr>
          <w:rFonts w:ascii="Srisakdi" w:hAnsi="Srisakdi" w:cs="Srisakdi"/>
          <w:sz w:val="52"/>
          <w:szCs w:val="52"/>
          <w:cs/>
        </w:rPr>
        <w:br/>
      </w:r>
    </w:p>
    <w:p w14:paraId="1178C1F5" w14:textId="7777777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2E3DF551" w14:textId="7777777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7BFDD963" w14:textId="7777777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3EC0963B" w14:textId="56089A69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rFonts w:ascii="Srisakdi" w:hAnsi="Srisakdi" w:cs="JS Wansika"/>
          <w:noProof/>
          <w:sz w:val="52"/>
          <w:szCs w:val="52"/>
          <w:lang w:val="th-TH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23658E" wp14:editId="13618AC0">
                <wp:simplePos x="0" y="0"/>
                <wp:positionH relativeFrom="page">
                  <wp:align>left</wp:align>
                </wp:positionH>
                <wp:positionV relativeFrom="page">
                  <wp:posOffset>3861776</wp:posOffset>
                </wp:positionV>
                <wp:extent cx="7533005" cy="2483485"/>
                <wp:effectExtent l="0" t="0" r="0" b="0"/>
                <wp:wrapNone/>
                <wp:docPr id="77557449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2483485"/>
                        </a:xfrm>
                        <a:prstGeom prst="rect">
                          <a:avLst/>
                        </a:prstGeom>
                        <a:solidFill>
                          <a:srgbClr val="F1F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056D7" id="Rectangle 3" o:spid="_x0000_s1026" style="position:absolute;margin-left:0;margin-top:304.1pt;width:593.15pt;height:195.5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" fillcolor="#f1f9ff" stroked="f" strokeweight="1pt">
                <w10:wrap anchorx="page" anchory="page"/>
              </v:rect>
            </w:pict>
          </mc:Fallback>
        </mc:AlternateContent>
      </w:r>
    </w:p>
    <w:p w14:paraId="1464100A" w14:textId="77777777" w:rsidR="00930FB7" w:rsidRPr="000B4010" w:rsidRDefault="00930FB7" w:rsidP="00930FB7">
      <w:pPr>
        <w:jc w:val="center"/>
        <w:rPr>
          <w:rFonts w:ascii="TS-kaewPet-NP" w:hAnsi="TS-kaewPet-NP" w:cs="TS-kaewPet-NP"/>
          <w:color w:val="51647F"/>
          <w:sz w:val="110"/>
          <w:szCs w:val="110"/>
        </w:rPr>
      </w:pPr>
      <w:r w:rsidRPr="000B4010">
        <w:rPr>
          <w:rFonts w:ascii="TS-kaewPet-NP" w:hAnsi="TS-kaewPet-NP" w:cs="TS-kaewPet-NP"/>
          <w:color w:val="51647F"/>
          <w:sz w:val="110"/>
          <w:szCs w:val="110"/>
          <w:cs/>
        </w:rPr>
        <w:t>บุญชัย ประภัสสร</w:t>
      </w:r>
    </w:p>
    <w:p w14:paraId="7C359994" w14:textId="464306AE" w:rsidR="00930FB7" w:rsidRPr="000B4010" w:rsidRDefault="00930FB7" w:rsidP="00930FB7">
      <w:pPr>
        <w:jc w:val="center"/>
        <w:rPr>
          <w:rFonts w:ascii="SURATANA SANS ExtLt" w:hAnsi="SURATANA SANS ExtLt" w:cs="SURATANA SANS ExtLt"/>
          <w:b/>
          <w:bCs/>
          <w:color w:val="51647F"/>
          <w:sz w:val="72"/>
          <w:szCs w:val="72"/>
        </w:rPr>
      </w:pPr>
      <w:r w:rsidRPr="000B4010">
        <w:rPr>
          <w:rFonts w:ascii="SURATANA SANS ExtLt" w:hAnsi="SURATANA SANS ExtLt" w:cs="SURATANA SANS ExtLt"/>
          <w:b/>
          <w:bCs/>
          <w:color w:val="51647F"/>
          <w:sz w:val="72"/>
          <w:szCs w:val="72"/>
          <w:cs/>
        </w:rPr>
        <w:t>ด้วยความระลึกถึง</w:t>
      </w:r>
    </w:p>
    <w:p w14:paraId="6E18C21E" w14:textId="7483D410" w:rsidR="000B4010" w:rsidRPr="000B4010" w:rsidRDefault="000B4010" w:rsidP="000B4010">
      <w:pPr>
        <w:jc w:val="center"/>
        <w:rPr>
          <w:rFonts w:ascii="Noto Sans Thai" w:hAnsi="Noto Sans Thai" w:cs="Noto Sans Thai"/>
          <w:color w:val="51647F"/>
          <w:sz w:val="40"/>
          <w:szCs w:val="40"/>
        </w:rPr>
      </w:pPr>
      <w:r w:rsidRPr="000B4010">
        <w:rPr>
          <w:rFonts w:ascii="Noto Sans Thai" w:hAnsi="Noto Sans Thai" w:cs="Noto Sans Thai"/>
          <w:color w:val="51647F"/>
          <w:sz w:val="40"/>
          <w:szCs w:val="40"/>
        </w:rPr>
        <w:t xml:space="preserve">23 </w:t>
      </w:r>
      <w:r w:rsidRPr="000B4010">
        <w:rPr>
          <w:rFonts w:ascii="Noto Sans Thai" w:hAnsi="Noto Sans Thai" w:cs="Noto Sans Thai"/>
          <w:color w:val="51647F"/>
          <w:sz w:val="40"/>
          <w:szCs w:val="40"/>
          <w:cs/>
        </w:rPr>
        <w:t xml:space="preserve">กุมภาพันธ์ </w:t>
      </w:r>
      <w:r w:rsidRPr="000B4010">
        <w:rPr>
          <w:rFonts w:ascii="Noto Sans Thai" w:hAnsi="Noto Sans Thai" w:cs="Noto Sans Thai"/>
          <w:color w:val="51647F"/>
          <w:sz w:val="40"/>
          <w:szCs w:val="40"/>
        </w:rPr>
        <w:t xml:space="preserve">2473 - 1 </w:t>
      </w:r>
      <w:r w:rsidRPr="000B4010">
        <w:rPr>
          <w:rFonts w:ascii="Noto Sans Thai" w:hAnsi="Noto Sans Thai" w:cs="Noto Sans Thai"/>
          <w:color w:val="51647F"/>
          <w:sz w:val="40"/>
          <w:szCs w:val="40"/>
          <w:cs/>
        </w:rPr>
        <w:t xml:space="preserve">ธันวาคม </w:t>
      </w:r>
      <w:r w:rsidRPr="000B4010">
        <w:rPr>
          <w:rFonts w:ascii="Noto Sans Thai" w:hAnsi="Noto Sans Thai" w:cs="Noto Sans Thai"/>
          <w:color w:val="51647F"/>
          <w:sz w:val="40"/>
          <w:szCs w:val="40"/>
        </w:rPr>
        <w:t>2568</w:t>
      </w:r>
    </w:p>
    <w:p w14:paraId="171ED0DB" w14:textId="231B716A" w:rsidR="00251656" w:rsidRDefault="000B4010" w:rsidP="00251656">
      <w:pPr>
        <w:jc w:val="center"/>
        <w:rPr>
          <w:rFonts w:ascii="Srisakdi" w:hAnsi="Srisakdi" w:cs="JS Wansika"/>
          <w:sz w:val="52"/>
          <w:szCs w:val="52"/>
        </w:rPr>
      </w:pPr>
      <w:r w:rsidRPr="000B4010">
        <w:rPr>
          <w:rFonts w:ascii="Noto Sans Thai" w:hAnsi="Noto Sans Thai" w:cs="Noto Sans Thai"/>
          <w:noProof/>
          <w:sz w:val="52"/>
          <w:szCs w:val="52"/>
          <w:lang w:val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D4F547" wp14:editId="5854850F">
                <wp:simplePos x="0" y="0"/>
                <wp:positionH relativeFrom="page">
                  <wp:align>left</wp:align>
                </wp:positionH>
                <wp:positionV relativeFrom="page">
                  <wp:posOffset>6318914</wp:posOffset>
                </wp:positionV>
                <wp:extent cx="7533005" cy="4379254"/>
                <wp:effectExtent l="0" t="0" r="0" b="2540"/>
                <wp:wrapNone/>
                <wp:docPr id="10558884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4379254"/>
                        </a:xfrm>
                        <a:prstGeom prst="rect">
                          <a:avLst/>
                        </a:prstGeom>
                        <a:solidFill>
                          <a:srgbClr val="C3D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8E7EB" id="Rectangle 3" o:spid="_x0000_s1026" style="position:absolute;margin-left:0;margin-top:497.55pt;width:593.15pt;height:344.8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" fillcolor="#c3d4df" stroked="f" strokeweight="1pt">
                <w10:wrap anchorx="page" anchory="page"/>
              </v:rect>
            </w:pict>
          </mc:Fallback>
        </mc:AlternateContent>
      </w:r>
    </w:p>
    <w:p w14:paraId="001DBBC2" w14:textId="006854EB" w:rsidR="00251656" w:rsidRPr="00251656" w:rsidRDefault="00CB661C" w:rsidP="00251656">
      <w:pPr>
        <w:jc w:val="center"/>
        <w:rPr>
          <w:rFonts w:ascii="Srisakdi" w:hAnsi="Srisakdi" w:cs="JS Wansika"/>
          <w:sz w:val="52"/>
          <w:szCs w:val="52"/>
        </w:rPr>
      </w:pPr>
      <w:r w:rsidRPr="000B4010">
        <w:rPr>
          <w:rFonts w:ascii="Noto Sans Thai" w:hAnsi="Noto Sans Thai" w:cs="Noto Sans Tha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3F3A3A" wp14:editId="291068D2">
                <wp:simplePos x="0" y="0"/>
                <wp:positionH relativeFrom="column">
                  <wp:posOffset>-647700</wp:posOffset>
                </wp:positionH>
                <wp:positionV relativeFrom="page">
                  <wp:posOffset>7048500</wp:posOffset>
                </wp:positionV>
                <wp:extent cx="3152775" cy="3279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27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6B96" w14:textId="0C00C0F9" w:rsidR="000B4010" w:rsidRPr="000B4010" w:rsidRDefault="000B4010" w:rsidP="000B4010">
                            <w:pPr>
                              <w:jc w:val="center"/>
                              <w:rPr>
                                <w:rFonts w:ascii="SURATANA SANS ExtLt" w:hAnsi="SURATANA SANS ExtLt" w:cs="SURATANA SANS ExtLt"/>
                                <w:color w:val="51647F"/>
                                <w:sz w:val="44"/>
                                <w:szCs w:val="52"/>
                              </w:rPr>
                            </w:pPr>
                            <w:r w:rsidRPr="000B4010">
                              <w:rPr>
                                <w:rFonts w:ascii="SURATANA SANS ExtLt" w:hAnsi="SURATANA SANS ExtLt" w:cs="SURATANA SANS ExtLt"/>
                                <w:color w:val="51647F"/>
                                <w:sz w:val="44"/>
                                <w:szCs w:val="52"/>
                                <w:cs/>
                              </w:rPr>
                              <w:t>ร่วมลำรึก</w:t>
                            </w:r>
                            <w:r w:rsidRPr="000B4010">
                              <w:rPr>
                                <w:rFonts w:ascii="SURATANA SANS ExtLt" w:hAnsi="SURATANA SANS ExtLt" w:cs="SURATANA SANS ExtLt"/>
                                <w:color w:val="51647F"/>
                                <w:sz w:val="44"/>
                                <w:szCs w:val="52"/>
                                <w:cs/>
                              </w:rPr>
                              <w:t>ให้กับ</w:t>
                            </w:r>
                          </w:p>
                          <w:p w14:paraId="7BA02817" w14:textId="10DD0B4F" w:rsidR="000B4010" w:rsidRPr="000B4010" w:rsidRDefault="000B4010" w:rsidP="000B4010">
                            <w:pPr>
                              <w:jc w:val="center"/>
                              <w:rPr>
                                <w:rFonts w:ascii="SURATANA SANS ExtLt" w:hAnsi="SURATANA SANS ExtLt" w:cs="SURATANA SANS ExtLt"/>
                                <w:color w:val="51647F"/>
                                <w:sz w:val="44"/>
                                <w:szCs w:val="52"/>
                              </w:rPr>
                            </w:pPr>
                            <w:r w:rsidRPr="000B4010">
                              <w:rPr>
                                <w:rFonts w:ascii="SURATANA SANS ExtLt" w:hAnsi="SURATANA SANS ExtLt" w:cs="SURATANA SANS ExtLt"/>
                                <w:color w:val="51647F"/>
                                <w:sz w:val="44"/>
                                <w:szCs w:val="52"/>
                                <w:cs/>
                              </w:rPr>
                              <w:t>บุญชัย</w:t>
                            </w:r>
                          </w:p>
                          <w:p w14:paraId="4A2EE8F3" w14:textId="2F9102BE" w:rsidR="000B4010" w:rsidRPr="000B4010" w:rsidRDefault="000B4010" w:rsidP="000B4010">
                            <w:pPr>
                              <w:jc w:val="center"/>
                              <w:rPr>
                                <w:rFonts w:ascii="SURATANA SANS ExtLt" w:hAnsi="SURATANA SANS ExtLt" w:cs="SURATANA SANS ExtLt" w:hint="cs"/>
                                <w:color w:val="51647F"/>
                                <w:sz w:val="44"/>
                                <w:szCs w:val="52"/>
                              </w:rPr>
                            </w:pPr>
                            <w:r w:rsidRPr="000B4010">
                              <w:rPr>
                                <w:rFonts w:ascii="SURATANA SANS ExtLt" w:hAnsi="SURATANA SANS ExtLt" w:cs="SURATANA SANS ExtLt"/>
                                <w:color w:val="51647F"/>
                                <w:sz w:val="44"/>
                                <w:szCs w:val="52"/>
                                <w:cs/>
                              </w:rPr>
                              <w:t>ประภัสสร</w:t>
                            </w:r>
                            <w:r w:rsidRPr="000B4010">
                              <w:rPr>
                                <w:rFonts w:ascii="SURATANA SANS ExtLt" w:hAnsi="SURATANA SANS ExtLt" w:cs="SURATANA SANS ExtLt"/>
                                <w:color w:val="51647F"/>
                                <w:sz w:val="44"/>
                                <w:szCs w:val="52"/>
                                <w:cs/>
                              </w:rPr>
                              <w:br/>
                            </w:r>
                          </w:p>
                          <w:p w14:paraId="2F86CB2F" w14:textId="00D2BC5E" w:rsidR="000B4010" w:rsidRPr="000B4010" w:rsidRDefault="000B4010" w:rsidP="000B4010">
                            <w:pPr>
                              <w:jc w:val="center"/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</w:pP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 xml:space="preserve">วันอาทิตย์ </w:t>
                            </w: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  <w:t xml:space="preserve">14 </w:t>
                            </w: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 xml:space="preserve">ธันวาคม </w:t>
                            </w: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  <w:t>2568</w:t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  <w:t xml:space="preserve">10.00 </w:t>
                            </w: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 xml:space="preserve">น. </w:t>
                            </w: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  <w:t xml:space="preserve">| </w:t>
                            </w:r>
                            <w:r w:rsidRPr="000B4010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>อนุสรณ์รำลึกเซนต์ วาเลอรี</w:t>
                            </w:r>
                          </w:p>
                          <w:p w14:paraId="7CD0CF07" w14:textId="77777777" w:rsidR="000B4010" w:rsidRPr="000B4010" w:rsidRDefault="000B4010" w:rsidP="000B4010">
                            <w:pPr>
                              <w:jc w:val="center"/>
                              <w:rPr>
                                <w:rFonts w:ascii="Noto Sans Thai" w:hAnsi="Noto Sans Thai" w:cs="Noto Sans Thai"/>
                                <w:sz w:val="20"/>
                                <w:szCs w:val="24"/>
                              </w:rPr>
                            </w:pPr>
                          </w:p>
                          <w:p w14:paraId="17DC78CE" w14:textId="3F6A2E76" w:rsidR="000B4010" w:rsidRDefault="000B40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F3A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pt;margin-top:555pt;width:248.25pt;height:25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" filled="f" stroked="f">
                <v:textbox>
                  <w:txbxContent>
                    <w:p w14:paraId="23046B96" w14:textId="0C00C0F9" w:rsidR="000B4010" w:rsidRPr="000B4010" w:rsidRDefault="000B4010" w:rsidP="000B4010">
                      <w:pPr>
                        <w:jc w:val="center"/>
                        <w:rPr>
                          <w:rFonts w:ascii="SURATANA SANS ExtLt" w:hAnsi="SURATANA SANS ExtLt" w:cs="SURATANA SANS ExtLt"/>
                          <w:color w:val="51647F"/>
                          <w:sz w:val="44"/>
                          <w:szCs w:val="52"/>
                        </w:rPr>
                      </w:pPr>
                      <w:r w:rsidRPr="000B4010">
                        <w:rPr>
                          <w:rFonts w:ascii="SURATANA SANS ExtLt" w:hAnsi="SURATANA SANS ExtLt" w:cs="SURATANA SANS ExtLt"/>
                          <w:color w:val="51647F"/>
                          <w:sz w:val="44"/>
                          <w:szCs w:val="52"/>
                          <w:cs/>
                        </w:rPr>
                        <w:t>ร่วมลำรึก</w:t>
                      </w:r>
                      <w:r w:rsidRPr="000B4010">
                        <w:rPr>
                          <w:rFonts w:ascii="SURATANA SANS ExtLt" w:hAnsi="SURATANA SANS ExtLt" w:cs="SURATANA SANS ExtLt"/>
                          <w:color w:val="51647F"/>
                          <w:sz w:val="44"/>
                          <w:szCs w:val="52"/>
                          <w:cs/>
                        </w:rPr>
                        <w:t>ให้กับ</w:t>
                      </w:r>
                    </w:p>
                    <w:p w14:paraId="7BA02817" w14:textId="10DD0B4F" w:rsidR="000B4010" w:rsidRPr="000B4010" w:rsidRDefault="000B4010" w:rsidP="000B4010">
                      <w:pPr>
                        <w:jc w:val="center"/>
                        <w:rPr>
                          <w:rFonts w:ascii="SURATANA SANS ExtLt" w:hAnsi="SURATANA SANS ExtLt" w:cs="SURATANA SANS ExtLt"/>
                          <w:color w:val="51647F"/>
                          <w:sz w:val="44"/>
                          <w:szCs w:val="52"/>
                        </w:rPr>
                      </w:pPr>
                      <w:r w:rsidRPr="000B4010">
                        <w:rPr>
                          <w:rFonts w:ascii="SURATANA SANS ExtLt" w:hAnsi="SURATANA SANS ExtLt" w:cs="SURATANA SANS ExtLt"/>
                          <w:color w:val="51647F"/>
                          <w:sz w:val="44"/>
                          <w:szCs w:val="52"/>
                          <w:cs/>
                        </w:rPr>
                        <w:t>บุญชัย</w:t>
                      </w:r>
                    </w:p>
                    <w:p w14:paraId="4A2EE8F3" w14:textId="2F9102BE" w:rsidR="000B4010" w:rsidRPr="000B4010" w:rsidRDefault="000B4010" w:rsidP="000B4010">
                      <w:pPr>
                        <w:jc w:val="center"/>
                        <w:rPr>
                          <w:rFonts w:ascii="SURATANA SANS ExtLt" w:hAnsi="SURATANA SANS ExtLt" w:cs="SURATANA SANS ExtLt" w:hint="cs"/>
                          <w:color w:val="51647F"/>
                          <w:sz w:val="44"/>
                          <w:szCs w:val="52"/>
                        </w:rPr>
                      </w:pPr>
                      <w:r w:rsidRPr="000B4010">
                        <w:rPr>
                          <w:rFonts w:ascii="SURATANA SANS ExtLt" w:hAnsi="SURATANA SANS ExtLt" w:cs="SURATANA SANS ExtLt"/>
                          <w:color w:val="51647F"/>
                          <w:sz w:val="44"/>
                          <w:szCs w:val="52"/>
                          <w:cs/>
                        </w:rPr>
                        <w:t>ประภัสสร</w:t>
                      </w:r>
                      <w:r w:rsidRPr="000B4010">
                        <w:rPr>
                          <w:rFonts w:ascii="SURATANA SANS ExtLt" w:hAnsi="SURATANA SANS ExtLt" w:cs="SURATANA SANS ExtLt"/>
                          <w:color w:val="51647F"/>
                          <w:sz w:val="44"/>
                          <w:szCs w:val="52"/>
                          <w:cs/>
                        </w:rPr>
                        <w:br/>
                      </w:r>
                    </w:p>
                    <w:p w14:paraId="2F86CB2F" w14:textId="00D2BC5E" w:rsidR="000B4010" w:rsidRPr="000B4010" w:rsidRDefault="000B4010" w:rsidP="000B4010">
                      <w:pPr>
                        <w:jc w:val="center"/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</w:pP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 xml:space="preserve">วันอาทิตย์ </w:t>
                      </w: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  <w:t xml:space="preserve">14 </w:t>
                      </w: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 xml:space="preserve">ธันวาคม </w:t>
                      </w: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  <w:t>2568</w:t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br/>
                      </w: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  <w:t xml:space="preserve">10.00 </w:t>
                      </w: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 xml:space="preserve">น. </w:t>
                      </w: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  <w:t xml:space="preserve">| </w:t>
                      </w:r>
                      <w:r w:rsidRPr="000B4010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>อนุสรณ์รำลึกเซนต์ วาเลอรี</w:t>
                      </w:r>
                    </w:p>
                    <w:p w14:paraId="7CD0CF07" w14:textId="77777777" w:rsidR="000B4010" w:rsidRPr="000B4010" w:rsidRDefault="000B4010" w:rsidP="000B4010">
                      <w:pPr>
                        <w:jc w:val="center"/>
                        <w:rPr>
                          <w:rFonts w:ascii="Noto Sans Thai" w:hAnsi="Noto Sans Thai" w:cs="Noto Sans Thai"/>
                          <w:sz w:val="20"/>
                          <w:szCs w:val="24"/>
                        </w:rPr>
                      </w:pPr>
                    </w:p>
                    <w:p w14:paraId="17DC78CE" w14:textId="3F6A2E76" w:rsidR="000B4010" w:rsidRDefault="000B4010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Noto Sans Thai" w:hAnsi="Noto Sans Thai" w:cs="Noto Sans Thai"/>
          <w:noProof/>
          <w:sz w:val="52"/>
          <w:szCs w:val="5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2FC107" wp14:editId="7D797B05">
                <wp:simplePos x="0" y="0"/>
                <wp:positionH relativeFrom="column">
                  <wp:posOffset>2828925</wp:posOffset>
                </wp:positionH>
                <wp:positionV relativeFrom="paragraph">
                  <wp:posOffset>119380</wp:posOffset>
                </wp:positionV>
                <wp:extent cx="9525" cy="3305175"/>
                <wp:effectExtent l="0" t="0" r="28575" b="28575"/>
                <wp:wrapNone/>
                <wp:docPr id="155705663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051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AEEAE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9.4pt" to="223.5pt,2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" strokecolor="#8496b0 [1951]" strokeweight="1.25pt">
                <v:stroke joinstyle="miter"/>
              </v:line>
            </w:pict>
          </mc:Fallback>
        </mc:AlternateContent>
      </w:r>
      <w:r w:rsidR="000B4010" w:rsidRPr="000B4010">
        <w:rPr>
          <w:rFonts w:ascii="Noto Sans Thai" w:hAnsi="Noto Sans Thai" w:cs="Noto Sans Tha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52136E" wp14:editId="7B0EA281">
                <wp:simplePos x="0" y="0"/>
                <wp:positionH relativeFrom="column">
                  <wp:posOffset>3248025</wp:posOffset>
                </wp:positionH>
                <wp:positionV relativeFrom="page">
                  <wp:posOffset>6896100</wp:posOffset>
                </wp:positionV>
                <wp:extent cx="2797175" cy="3279775"/>
                <wp:effectExtent l="0" t="0" r="0" b="0"/>
                <wp:wrapSquare wrapText="bothSides"/>
                <wp:docPr id="183501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327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1CF16" w14:textId="0807D68C" w:rsidR="000B4010" w:rsidRPr="00CB661C" w:rsidRDefault="000B4010" w:rsidP="000B4010">
                            <w:pPr>
                              <w:jc w:val="center"/>
                              <w:rPr>
                                <w:rFonts w:ascii="TS-kaewPet-NP" w:hAnsi="TS-kaewPet-NP" w:cs="TS-kaewPet-NP"/>
                                <w:color w:val="51647F"/>
                                <w:sz w:val="80"/>
                                <w:szCs w:val="80"/>
                              </w:rPr>
                            </w:pPr>
                            <w:r w:rsidRPr="00CB661C">
                              <w:rPr>
                                <w:rFonts w:ascii="TS-kaewPet-NP" w:hAnsi="TS-kaewPet-NP" w:cs="TS-kaewPet-NP"/>
                                <w:color w:val="51647F"/>
                                <w:sz w:val="80"/>
                                <w:szCs w:val="80"/>
                                <w:cs/>
                              </w:rPr>
                              <w:t>ผู้ประกอบพิธี</w:t>
                            </w:r>
                          </w:p>
                          <w:p w14:paraId="08A6A2C1" w14:textId="68AF5512" w:rsidR="000B4010" w:rsidRPr="00CB661C" w:rsidRDefault="000B4010" w:rsidP="000B4010">
                            <w:pPr>
                              <w:jc w:val="center"/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</w:pP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>บาทหลวง เปาโล ประพล</w:t>
                            </w:r>
                          </w:p>
                          <w:p w14:paraId="2F1ED50C" w14:textId="342ADE08" w:rsidR="00CB661C" w:rsidRPr="00CB661C" w:rsidRDefault="00CB661C" w:rsidP="00CB661C">
                            <w:pPr>
                              <w:jc w:val="center"/>
                              <w:rPr>
                                <w:rFonts w:ascii="TS-kaewPet-NP" w:hAnsi="TS-kaewPet-NP" w:cs="TS-kaewPet-NP"/>
                                <w:color w:val="51647F"/>
                                <w:sz w:val="30"/>
                                <w:szCs w:val="30"/>
                              </w:rPr>
                            </w:pPr>
                            <w:r w:rsidRPr="00CB661C">
                              <w:rPr>
                                <w:rFonts w:ascii="TS-kaewPet-NP" w:hAnsi="TS-kaewPet-NP" w:cs="TS-kaewPet-NP"/>
                                <w:color w:val="51647F"/>
                                <w:sz w:val="80"/>
                                <w:szCs w:val="80"/>
                                <w:cs/>
                              </w:rPr>
                              <w:t>ผู้หามหีบศพ</w:t>
                            </w:r>
                            <w:r>
                              <w:rPr>
                                <w:rFonts w:ascii="TS-kaewPet-NP" w:hAnsi="TS-kaewPet-NP" w:cs="TS-kaewPet-NP"/>
                                <w:color w:val="51647F"/>
                                <w:sz w:val="52"/>
                                <w:szCs w:val="72"/>
                                <w:cs/>
                              </w:rPr>
                              <w:br/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>โอลลี เคย์ห์</w:t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661C">
                              <w:rPr>
                                <w:rFonts w:ascii="TS-kaewPet-NP" w:hAnsi="TS-kaewPet-NP" w:cs="TS-kaewPet-NP"/>
                                <w:color w:val="51647F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>ริคาร์ท ซิดนีย์</w:t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661C">
                              <w:rPr>
                                <w:rFonts w:ascii="TS-kaewPet-NP" w:hAnsi="TS-kaewPet-NP" w:cs="TS-kaewPet-NP"/>
                                <w:color w:val="51647F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>จินส์ เดวิส ดัฟฟ์นีย์</w:t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661C">
                              <w:rPr>
                                <w:rFonts w:ascii="TS-kaewPet-NP" w:hAnsi="TS-kaewPet-NP" w:cs="TS-kaewPet-NP"/>
                                <w:color w:val="51647F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CB661C">
                              <w:rPr>
                                <w:rFonts w:ascii="Noto Sans Thai" w:hAnsi="Noto Sans Thai" w:cs="Noto Sans Thai"/>
                                <w:color w:val="51647F"/>
                                <w:sz w:val="30"/>
                                <w:szCs w:val="30"/>
                                <w:cs/>
                              </w:rPr>
                              <w:t>อิเคอร์ กิลเลน</w:t>
                            </w:r>
                          </w:p>
                          <w:p w14:paraId="483E0BE7" w14:textId="43355EA8" w:rsidR="00CB661C" w:rsidRPr="00CB661C" w:rsidRDefault="00CB661C" w:rsidP="000B4010">
                            <w:pPr>
                              <w:jc w:val="center"/>
                              <w:rPr>
                                <w:rFonts w:ascii="TS-kaewPet-NP" w:hAnsi="TS-kaewPet-NP" w:cs="TS-kaewPet-NP" w:hint="cs"/>
                                <w:color w:val="51647F"/>
                                <w:sz w:val="5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136E" id="_x0000_s1027" type="#_x0000_t202" style="position:absolute;left:0;text-align:left;margin-left:255.75pt;margin-top:543pt;width:220.25pt;height:25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" filled="f" stroked="f">
                <v:textbox>
                  <w:txbxContent>
                    <w:p w14:paraId="4BA1CF16" w14:textId="0807D68C" w:rsidR="000B4010" w:rsidRPr="00CB661C" w:rsidRDefault="000B4010" w:rsidP="000B4010">
                      <w:pPr>
                        <w:jc w:val="center"/>
                        <w:rPr>
                          <w:rFonts w:ascii="TS-kaewPet-NP" w:hAnsi="TS-kaewPet-NP" w:cs="TS-kaewPet-NP"/>
                          <w:color w:val="51647F"/>
                          <w:sz w:val="80"/>
                          <w:szCs w:val="80"/>
                        </w:rPr>
                      </w:pPr>
                      <w:r w:rsidRPr="00CB661C">
                        <w:rPr>
                          <w:rFonts w:ascii="TS-kaewPet-NP" w:hAnsi="TS-kaewPet-NP" w:cs="TS-kaewPet-NP"/>
                          <w:color w:val="51647F"/>
                          <w:sz w:val="80"/>
                          <w:szCs w:val="80"/>
                          <w:cs/>
                        </w:rPr>
                        <w:t>ผู้ประกอบพิธี</w:t>
                      </w:r>
                    </w:p>
                    <w:p w14:paraId="08A6A2C1" w14:textId="68AF5512" w:rsidR="000B4010" w:rsidRPr="00CB661C" w:rsidRDefault="000B4010" w:rsidP="000B4010">
                      <w:pPr>
                        <w:jc w:val="center"/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</w:pP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>บาทหลวง เปาโล ประพล</w:t>
                      </w:r>
                    </w:p>
                    <w:p w14:paraId="2F1ED50C" w14:textId="342ADE08" w:rsidR="00CB661C" w:rsidRPr="00CB661C" w:rsidRDefault="00CB661C" w:rsidP="00CB661C">
                      <w:pPr>
                        <w:jc w:val="center"/>
                        <w:rPr>
                          <w:rFonts w:ascii="TS-kaewPet-NP" w:hAnsi="TS-kaewPet-NP" w:cs="TS-kaewPet-NP"/>
                          <w:color w:val="51647F"/>
                          <w:sz w:val="30"/>
                          <w:szCs w:val="30"/>
                        </w:rPr>
                      </w:pPr>
                      <w:r w:rsidRPr="00CB661C">
                        <w:rPr>
                          <w:rFonts w:ascii="TS-kaewPet-NP" w:hAnsi="TS-kaewPet-NP" w:cs="TS-kaewPet-NP"/>
                          <w:color w:val="51647F"/>
                          <w:sz w:val="80"/>
                          <w:szCs w:val="80"/>
                          <w:cs/>
                        </w:rPr>
                        <w:t>ผู้หามหีบศพ</w:t>
                      </w:r>
                      <w:r>
                        <w:rPr>
                          <w:rFonts w:ascii="TS-kaewPet-NP" w:hAnsi="TS-kaewPet-NP" w:cs="TS-kaewPet-NP"/>
                          <w:color w:val="51647F"/>
                          <w:sz w:val="52"/>
                          <w:szCs w:val="72"/>
                          <w:cs/>
                        </w:rPr>
                        <w:br/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>โอลลี เคย์ห์</w:t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  <w:t xml:space="preserve"> </w:t>
                      </w:r>
                      <w:r w:rsidRPr="00CB661C">
                        <w:rPr>
                          <w:rFonts w:ascii="TS-kaewPet-NP" w:hAnsi="TS-kaewPet-NP" w:cs="TS-kaewPet-NP"/>
                          <w:color w:val="51647F"/>
                          <w:sz w:val="30"/>
                          <w:szCs w:val="30"/>
                          <w:cs/>
                        </w:rPr>
                        <w:br/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>ริคาร์ท ซิดนีย์</w:t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  <w:t xml:space="preserve"> </w:t>
                      </w:r>
                      <w:r w:rsidRPr="00CB661C">
                        <w:rPr>
                          <w:rFonts w:ascii="TS-kaewPet-NP" w:hAnsi="TS-kaewPet-NP" w:cs="TS-kaewPet-NP"/>
                          <w:color w:val="51647F"/>
                          <w:sz w:val="30"/>
                          <w:szCs w:val="30"/>
                          <w:cs/>
                        </w:rPr>
                        <w:br/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>จินส์ เดวิส ดัฟฟ์นีย์</w:t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</w:rPr>
                        <w:t xml:space="preserve"> </w:t>
                      </w:r>
                      <w:r w:rsidRPr="00CB661C">
                        <w:rPr>
                          <w:rFonts w:ascii="TS-kaewPet-NP" w:hAnsi="TS-kaewPet-NP" w:cs="TS-kaewPet-NP"/>
                          <w:color w:val="51647F"/>
                          <w:sz w:val="30"/>
                          <w:szCs w:val="30"/>
                          <w:cs/>
                        </w:rPr>
                        <w:br/>
                      </w:r>
                      <w:r w:rsidRPr="00CB661C">
                        <w:rPr>
                          <w:rFonts w:ascii="Noto Sans Thai" w:hAnsi="Noto Sans Thai" w:cs="Noto Sans Thai"/>
                          <w:color w:val="51647F"/>
                          <w:sz w:val="30"/>
                          <w:szCs w:val="30"/>
                          <w:cs/>
                        </w:rPr>
                        <w:t>อิเคอร์ กิลเลน</w:t>
                      </w:r>
                    </w:p>
                    <w:p w14:paraId="483E0BE7" w14:textId="43355EA8" w:rsidR="00CB661C" w:rsidRPr="00CB661C" w:rsidRDefault="00CB661C" w:rsidP="000B4010">
                      <w:pPr>
                        <w:jc w:val="center"/>
                        <w:rPr>
                          <w:rFonts w:ascii="TS-kaewPet-NP" w:hAnsi="TS-kaewPet-NP" w:cs="TS-kaewPet-NP" w:hint="cs"/>
                          <w:color w:val="51647F"/>
                          <w:sz w:val="56"/>
                          <w:szCs w:val="9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251656" w:rsidRPr="00251656" w:rsidSect="000B4010">
      <w:pgSz w:w="11906" w:h="16838" w:code="9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D17D99-6AB7-476A-82B1-6CFB0A153EAC}"/>
    <w:embedBold r:id="rId2" w:fontKey="{2ADEFEEF-3D5B-4331-AB84-9AAE3FBB096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52944AD-6229-422D-9050-53CF08E1B6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9B313CD5-509C-42A4-9551-8846AD1394F4}"/>
    <w:embedBold r:id="rId5" w:fontKey="{58B0F5FF-477D-4B68-B368-70D9CBB612E2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7154FD89-0CCC-4B16-A38E-10D2BD512B93}"/>
    <w:embedBold r:id="rId7" w:fontKey="{025205F8-C299-45AF-9084-A0032E98FEA6}"/>
  </w:font>
  <w:font w:name="TS-kaewPet-NP">
    <w:panose1 w:val="02000000000000000000"/>
    <w:charset w:val="00"/>
    <w:family w:val="auto"/>
    <w:pitch w:val="variable"/>
    <w:sig w:usb0="A10002AF" w:usb1="500078FB" w:usb2="00000000" w:usb3="00000000" w:csb0="0001019F" w:csb1="00000000"/>
    <w:embedRegular r:id="rId8" w:fontKey="{E1D45C0A-D6FB-4BFB-8FDE-FE9348EE00DD}"/>
  </w:font>
  <w:font w:name="SURATANA SANS ExtLt">
    <w:charset w:val="00"/>
    <w:family w:val="auto"/>
    <w:pitch w:val="variable"/>
    <w:sig w:usb0="81000003" w:usb1="00000001" w:usb2="00000000" w:usb3="00000000" w:csb0="00010001" w:csb1="00000000"/>
    <w:embedRegular r:id="rId9" w:fontKey="{96D780FC-85B5-48BE-BC2F-D44BBF140410}"/>
    <w:embedBold r:id="rId10" w:fontKey="{CA23D049-21F5-4F52-9A50-3B6FFCDD65AB}"/>
  </w:font>
  <w:font w:name="Noto Sans Thai">
    <w:panose1 w:val="020B0502040504020204"/>
    <w:charset w:val="00"/>
    <w:family w:val="swiss"/>
    <w:pitch w:val="variable"/>
    <w:sig w:usb0="81000067" w:usb1="00002000" w:usb2="00000000" w:usb3="00000000" w:csb0="00010093" w:csb1="00000000"/>
    <w:embedRegular r:id="rId11" w:fontKey="{1C1A5C28-44AF-4981-B01E-797B2BE532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B22C528-9E64-46E2-AEB8-05C3B67083E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B21999A3-EB49-42F9-8100-3E83293189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B4010"/>
    <w:rsid w:val="00251656"/>
    <w:rsid w:val="004B0670"/>
    <w:rsid w:val="006F28C7"/>
    <w:rsid w:val="007B2EC7"/>
    <w:rsid w:val="00930FB7"/>
    <w:rsid w:val="00B006EA"/>
    <w:rsid w:val="00B15FA2"/>
    <w:rsid w:val="00CB661C"/>
    <w:rsid w:val="00D06334"/>
    <w:rsid w:val="00D77276"/>
    <w:rsid w:val="00E4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2025-02-11T14:16:00Z</dcterms:created>
  <dcterms:modified xsi:type="dcterms:W3CDTF">2025-02-11T14:16:00Z</dcterms:modified>
</cp:coreProperties>
</file>